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高等学校教师资格证承诺书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本人____________，所在单位______________,入职时间_____________。本人拟申报_________职称，需要高等学校教师资格证，因______________原因，目前尚未取得资格证书。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本人承诺于2023年1月前通过高等学校教师资格认定（完成公示），取得评定职称所需的相关证书，如不能按时获得，造成的一切后果本人自愿自行承担。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该承诺书一式两份，双方各执一份，具有同等法律效力。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36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36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36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36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36"/>
        </w:rPr>
      </w:pPr>
    </w:p>
    <w:p>
      <w:pPr>
        <w:spacing w:line="360" w:lineRule="auto"/>
        <w:jc w:val="righ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承诺人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手写签名、按手印）</w:t>
      </w:r>
      <w:r>
        <w:rPr>
          <w:rFonts w:hint="eastAsia" w:ascii="仿宋" w:hAnsi="仿宋" w:eastAsia="仿宋" w:cs="仿宋"/>
          <w:sz w:val="28"/>
          <w:szCs w:val="36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36"/>
        </w:rPr>
        <w:t>身份证号：</w:t>
      </w:r>
    </w:p>
    <w:p>
      <w:pPr>
        <w:spacing w:line="360" w:lineRule="auto"/>
        <w:ind w:firstLine="4480" w:firstLineChars="1600"/>
        <w:jc w:val="both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日期：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jRkOTAyYjc3ZTExZDRiMzFhZjNiNGI0Nzk3OGEifQ=="/>
  </w:docVars>
  <w:rsids>
    <w:rsidRoot w:val="000C5834"/>
    <w:rsid w:val="000C5834"/>
    <w:rsid w:val="002B7A3A"/>
    <w:rsid w:val="00E63A7C"/>
    <w:rsid w:val="37E8619A"/>
    <w:rsid w:val="3D4F503A"/>
    <w:rsid w:val="48CC7062"/>
    <w:rsid w:val="6648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</w:style>
  <w:style w:type="paragraph" w:styleId="3">
    <w:name w:val="annotation subject"/>
    <w:basedOn w:val="2"/>
    <w:next w:val="2"/>
    <w:link w:val="9"/>
    <w:uiPriority w:val="0"/>
    <w:rPr>
      <w:b/>
      <w:bCs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paragraph" w:customStyle="1" w:styleId="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批注文字 字符"/>
    <w:basedOn w:val="5"/>
    <w:link w:val="2"/>
    <w:uiPriority w:val="0"/>
    <w:rPr>
      <w:kern w:val="2"/>
      <w:sz w:val="21"/>
      <w:szCs w:val="24"/>
    </w:rPr>
  </w:style>
  <w:style w:type="character" w:customStyle="1" w:styleId="9">
    <w:name w:val="批注主题 字符"/>
    <w:basedOn w:val="8"/>
    <w:link w:val="3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12</TotalTime>
  <ScaleCrop>false</ScaleCrop>
  <LinksUpToDate>false</LinksUpToDate>
  <CharactersWithSpaces>254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NEUSOFT</dc:creator>
  <cp:lastModifiedBy>Luna</cp:lastModifiedBy>
  <dcterms:modified xsi:type="dcterms:W3CDTF">2023-02-20T02:29:14Z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192F006ED37F436CA79B6AE99B2A9BEA</vt:lpwstr>
  </property>
</Properties>
</file>